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A25" w:rsidRPr="003D65AF" w:rsidRDefault="00E43495" w:rsidP="00F17A25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02.03</w:t>
      </w:r>
      <w:r w:rsidR="00A779BD">
        <w:rPr>
          <w:b/>
          <w:bCs/>
          <w:color w:val="181818"/>
          <w:sz w:val="28"/>
          <w:szCs w:val="28"/>
        </w:rPr>
        <w:t>.2023</w:t>
      </w:r>
      <w:r w:rsidR="00A17735">
        <w:rPr>
          <w:b/>
          <w:bCs/>
          <w:color w:val="181818"/>
          <w:sz w:val="28"/>
          <w:szCs w:val="28"/>
        </w:rPr>
        <w:t xml:space="preserve">г </w:t>
      </w:r>
      <w:r w:rsidR="00F17A25" w:rsidRPr="003D65AF">
        <w:rPr>
          <w:b/>
          <w:bCs/>
          <w:color w:val="181818"/>
          <w:sz w:val="28"/>
          <w:szCs w:val="28"/>
        </w:rPr>
        <w:t>Урок</w:t>
      </w:r>
      <w:r w:rsidR="003E0512" w:rsidRPr="003D65AF">
        <w:rPr>
          <w:b/>
          <w:bCs/>
          <w:color w:val="181818"/>
          <w:sz w:val="28"/>
          <w:szCs w:val="28"/>
        </w:rPr>
        <w:t>:</w:t>
      </w:r>
      <w:r w:rsidR="00F17A25" w:rsidRPr="003D65AF">
        <w:rPr>
          <w:b/>
          <w:bCs/>
          <w:color w:val="181818"/>
          <w:sz w:val="28"/>
          <w:szCs w:val="28"/>
        </w:rPr>
        <w:t xml:space="preserve"> </w:t>
      </w:r>
      <w:r w:rsidR="00E02C29">
        <w:rPr>
          <w:b/>
          <w:bCs/>
          <w:color w:val="181818"/>
          <w:sz w:val="28"/>
          <w:szCs w:val="28"/>
        </w:rPr>
        <w:t>Геометрия</w:t>
      </w:r>
    </w:p>
    <w:p w:rsidR="00B230A2" w:rsidRDefault="00B230A2" w:rsidP="004B4CE2">
      <w:pPr>
        <w:pStyle w:val="a4"/>
        <w:shd w:val="clear" w:color="auto" w:fill="FFFFFF"/>
        <w:spacing w:before="0" w:beforeAutospacing="0" w:after="150" w:afterAutospacing="0"/>
        <w:rPr>
          <w:rStyle w:val="c12"/>
          <w:b/>
          <w:bCs/>
          <w:sz w:val="28"/>
          <w:szCs w:val="28"/>
        </w:rPr>
      </w:pPr>
    </w:p>
    <w:p w:rsidR="00F17A25" w:rsidRPr="003D65AF" w:rsidRDefault="002E5CD7" w:rsidP="004B4CE2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D65AF">
        <w:rPr>
          <w:rStyle w:val="c12"/>
          <w:b/>
          <w:bCs/>
          <w:sz w:val="28"/>
          <w:szCs w:val="28"/>
        </w:rPr>
        <w:t xml:space="preserve">Тема: </w:t>
      </w:r>
      <w:r w:rsidR="00E43495">
        <w:rPr>
          <w:rStyle w:val="c12"/>
          <w:b/>
          <w:bCs/>
          <w:sz w:val="28"/>
          <w:szCs w:val="28"/>
        </w:rPr>
        <w:t>Определение тригонометрических функций</w:t>
      </w:r>
    </w:p>
    <w:p w:rsidR="002E5CD7" w:rsidRPr="003D65AF" w:rsidRDefault="002E5CD7" w:rsidP="00F17A2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65AF">
        <w:rPr>
          <w:rStyle w:val="c12"/>
          <w:b/>
          <w:bCs/>
          <w:color w:val="000000"/>
          <w:sz w:val="28"/>
          <w:szCs w:val="28"/>
        </w:rPr>
        <w:t xml:space="preserve">Класс: </w:t>
      </w:r>
      <w:r w:rsidR="003D65AF" w:rsidRPr="003D65AF">
        <w:rPr>
          <w:rStyle w:val="c12"/>
          <w:b/>
          <w:bCs/>
          <w:color w:val="000000"/>
          <w:sz w:val="28"/>
          <w:szCs w:val="28"/>
        </w:rPr>
        <w:t>8</w:t>
      </w:r>
      <w:r w:rsidRPr="003D65AF">
        <w:rPr>
          <w:rStyle w:val="c12"/>
          <w:b/>
          <w:bCs/>
          <w:color w:val="000000"/>
          <w:sz w:val="28"/>
          <w:szCs w:val="28"/>
        </w:rPr>
        <w:t xml:space="preserve"> МБОУ г. Горловки «Школа №49»</w:t>
      </w:r>
    </w:p>
    <w:p w:rsidR="008E0EBA" w:rsidRPr="008E0EBA" w:rsidRDefault="008E0EBA" w:rsidP="008E0EB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8E0EBA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Образовательная –</w:t>
      </w:r>
      <w:r w:rsidRPr="008E0EBA">
        <w:rPr>
          <w:rFonts w:ascii="ff2" w:eastAsia="Times New Roman" w:hAnsi="ff2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E0EBA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ввести понятие о четырёхугольнике и его элементах, научить </w:t>
      </w:r>
    </w:p>
    <w:p w:rsidR="008E0EBA" w:rsidRPr="008E0EBA" w:rsidRDefault="008E0EBA" w:rsidP="008E0EBA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8E0EBA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отличать выпуклый и невыпуклый четырёхугольники, ознакомить с теоремой о сумме </w:t>
      </w:r>
    </w:p>
    <w:p w:rsidR="008E0EBA" w:rsidRPr="008E0EBA" w:rsidRDefault="008E0EBA" w:rsidP="008E0EBA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8E0EBA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внутренних углов четырёхугольника</w:t>
      </w:r>
      <w:r w:rsidRPr="008E0EBA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. </w:t>
      </w:r>
    </w:p>
    <w:p w:rsidR="008E0EBA" w:rsidRPr="008E0EBA" w:rsidRDefault="008E0EBA" w:rsidP="008E0EB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8E0EBA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Развивающая</w:t>
      </w:r>
      <w:r w:rsidRPr="008E0EBA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E0EBA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>–</w:t>
      </w:r>
      <w:r w:rsidRPr="008E0EBA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E0EBA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формировать умение задавать вопросы и работать с учебником, развивать </w:t>
      </w:r>
    </w:p>
    <w:p w:rsidR="008E0EBA" w:rsidRPr="008E0EBA" w:rsidRDefault="008E0EBA" w:rsidP="008E0EBA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8E0EBA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интерес к предмету.</w:t>
      </w:r>
      <w:r w:rsidRPr="008E0EBA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8E0EBA" w:rsidRPr="008E0EBA" w:rsidRDefault="008E0EBA" w:rsidP="008E0EB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8E0EBA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Воспитательная</w:t>
      </w:r>
      <w:r w:rsidRPr="008E0EBA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E0EBA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>–</w:t>
      </w:r>
      <w:r w:rsidRPr="008E0EBA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E0EBA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>воспитать культуру общения, культуру математического мышления</w:t>
      </w:r>
      <w:r w:rsidRPr="008E0EBA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8E0EBA" w:rsidRPr="008E0EBA" w:rsidRDefault="008E0EBA" w:rsidP="008E0EB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8E0EBA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Тип урока</w:t>
      </w:r>
      <w:r w:rsidRPr="008E0EBA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: изучение нового </w:t>
      </w:r>
      <w:proofErr w:type="spellStart"/>
      <w:r w:rsidRPr="008E0EBA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>матрериала</w:t>
      </w:r>
      <w:proofErr w:type="spellEnd"/>
    </w:p>
    <w:p w:rsidR="006B0D7F" w:rsidRPr="001C448A" w:rsidRDefault="006B0D7F" w:rsidP="00430FD7">
      <w:pPr>
        <w:shd w:val="clear" w:color="auto" w:fill="FFFFFF"/>
        <w:spacing w:before="240"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D002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Цели урока</w:t>
      </w:r>
      <w:r w:rsidRPr="001C448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</w:p>
    <w:p w:rsidR="00E43495" w:rsidRPr="00E43495" w:rsidRDefault="00E43495" w:rsidP="00E434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E43495">
        <w:rPr>
          <w:rFonts w:ascii="Times New Roman" w:hAnsi="Times New Roman" w:cs="Times New Roman"/>
          <w:sz w:val="28"/>
          <w:szCs w:val="28"/>
          <w:shd w:val="clear" w:color="auto" w:fill="FFFFFF"/>
        </w:rPr>
        <w:t>ознакомить учащихся с </w:t>
      </w:r>
      <w:r w:rsidRPr="00E434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определениями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и </w:t>
      </w:r>
      <w:r w:rsidRPr="00E43495">
        <w:rPr>
          <w:rFonts w:ascii="Times New Roman" w:hAnsi="Times New Roman" w:cs="Times New Roman"/>
          <w:sz w:val="28"/>
          <w:szCs w:val="28"/>
          <w:shd w:val="clear" w:color="auto" w:fill="FFFFFF"/>
        </w:rPr>
        <w:t>сущностью </w:t>
      </w:r>
      <w:r w:rsidRPr="00E434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тригонометрических</w:t>
      </w:r>
      <w:r w:rsidRPr="00E4349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434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функций</w:t>
      </w:r>
      <w:r w:rsidRPr="00E43495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E434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0D7F" w:rsidRDefault="006B0D7F" w:rsidP="00430FD7">
      <w:pPr>
        <w:rPr>
          <w:rFonts w:ascii="Times New Roman" w:hAnsi="Times New Roman" w:cs="Times New Roman"/>
          <w:b/>
          <w:sz w:val="28"/>
          <w:szCs w:val="28"/>
        </w:rPr>
      </w:pPr>
      <w:r w:rsidRPr="006978A0">
        <w:rPr>
          <w:rFonts w:ascii="Times New Roman" w:hAnsi="Times New Roman" w:cs="Times New Roman"/>
          <w:b/>
          <w:sz w:val="28"/>
          <w:szCs w:val="28"/>
        </w:rPr>
        <w:t xml:space="preserve">Задание на </w:t>
      </w:r>
      <w:r w:rsidR="00E43495">
        <w:rPr>
          <w:rFonts w:ascii="Times New Roman" w:hAnsi="Times New Roman" w:cs="Times New Roman"/>
          <w:b/>
          <w:sz w:val="28"/>
          <w:szCs w:val="28"/>
        </w:rPr>
        <w:t>02.03</w:t>
      </w:r>
      <w:r w:rsidR="00A779BD">
        <w:rPr>
          <w:rFonts w:ascii="Times New Roman" w:hAnsi="Times New Roman" w:cs="Times New Roman"/>
          <w:b/>
          <w:sz w:val="28"/>
          <w:szCs w:val="28"/>
        </w:rPr>
        <w:t>.2023</w:t>
      </w:r>
      <w:r w:rsidRPr="006978A0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79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3495" w:rsidRDefault="002D296E" w:rsidP="00430FD7">
      <w:pPr>
        <w:rPr>
          <w:rStyle w:val="a3"/>
          <w:rFonts w:ascii="Times New Roman" w:hAnsi="Times New Roman" w:cs="Times New Roman"/>
          <w:sz w:val="28"/>
          <w:szCs w:val="28"/>
        </w:rPr>
      </w:pPr>
      <w:r w:rsidRPr="002D296E">
        <w:rPr>
          <w:rFonts w:ascii="Times New Roman" w:hAnsi="Times New Roman" w:cs="Times New Roman"/>
          <w:sz w:val="28"/>
          <w:szCs w:val="28"/>
        </w:rPr>
        <w:t xml:space="preserve">Посмотреть видеоматериал по ссылке </w:t>
      </w:r>
      <w:hyperlink r:id="rId5" w:history="1">
        <w:r w:rsidR="00E43495" w:rsidRPr="009E19CB">
          <w:rPr>
            <w:rStyle w:val="a3"/>
            <w:rFonts w:ascii="Times New Roman" w:hAnsi="Times New Roman" w:cs="Times New Roman"/>
            <w:sz w:val="28"/>
            <w:szCs w:val="28"/>
          </w:rPr>
          <w:t>https://youtu.be/WAYWxeJjMlo</w:t>
        </w:r>
      </w:hyperlink>
      <w:r w:rsidR="00E43495" w:rsidRPr="00E43495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</w:p>
    <w:p w:rsidR="002D296E" w:rsidRPr="002D296E" w:rsidRDefault="00E43495" w:rsidP="00430F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пункт 68-69</w:t>
      </w:r>
      <w:r w:rsidR="002D296E">
        <w:rPr>
          <w:rFonts w:ascii="Times New Roman" w:hAnsi="Times New Roman" w:cs="Times New Roman"/>
          <w:sz w:val="28"/>
          <w:szCs w:val="28"/>
        </w:rPr>
        <w:t xml:space="preserve"> учебника. Решить </w:t>
      </w:r>
      <w:r>
        <w:rPr>
          <w:rFonts w:ascii="Times New Roman" w:hAnsi="Times New Roman" w:cs="Times New Roman"/>
          <w:sz w:val="28"/>
          <w:szCs w:val="28"/>
        </w:rPr>
        <w:t>№ 591(г), 593(в), 595(б)</w:t>
      </w:r>
      <w:r w:rsidR="002D296E">
        <w:rPr>
          <w:rFonts w:ascii="Times New Roman" w:hAnsi="Times New Roman" w:cs="Times New Roman"/>
          <w:sz w:val="28"/>
          <w:szCs w:val="28"/>
        </w:rPr>
        <w:t>.</w:t>
      </w:r>
    </w:p>
    <w:p w:rsidR="002D296E" w:rsidRPr="002D296E" w:rsidRDefault="002D296E" w:rsidP="00DA0616">
      <w:pPr>
        <w:rPr>
          <w:rFonts w:ascii="Times New Roman" w:hAnsi="Times New Roman" w:cs="Times New Roman"/>
          <w:sz w:val="28"/>
          <w:szCs w:val="28"/>
        </w:rPr>
      </w:pPr>
    </w:p>
    <w:p w:rsidR="00870B0C" w:rsidRPr="00B230A2" w:rsidRDefault="00870B0C" w:rsidP="00DA0616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230A2">
        <w:rPr>
          <w:rFonts w:ascii="Times New Roman" w:hAnsi="Times New Roman" w:cs="Times New Roman"/>
          <w:b/>
          <w:color w:val="C00000"/>
          <w:sz w:val="28"/>
          <w:szCs w:val="28"/>
        </w:rPr>
        <w:t>Решенные задания присылать ТОЛЬКО на электронную почту</w:t>
      </w:r>
    </w:p>
    <w:p w:rsidR="00870B0C" w:rsidRPr="00B230A2" w:rsidRDefault="00870B0C" w:rsidP="00870B0C">
      <w:pPr>
        <w:pStyle w:val="a4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  <w:r w:rsidRPr="00B230A2">
        <w:rPr>
          <w:b/>
          <w:color w:val="C00000"/>
          <w:sz w:val="28"/>
          <w:szCs w:val="28"/>
          <w:shd w:val="clear" w:color="auto" w:fill="FFFFFF"/>
        </w:rPr>
        <w:t>petrova_elena_vladimirirovna@mail.ru</w:t>
      </w:r>
    </w:p>
    <w:p w:rsidR="00870B0C" w:rsidRDefault="00870B0C" w:rsidP="00870B0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772F2" w:rsidRDefault="006772F2" w:rsidP="00870B0C">
      <w:pPr>
        <w:rPr>
          <w:rFonts w:ascii="Times New Roman" w:hAnsi="Times New Roman" w:cs="Times New Roman"/>
          <w:sz w:val="28"/>
          <w:szCs w:val="28"/>
        </w:rPr>
      </w:pPr>
    </w:p>
    <w:p w:rsidR="002D6B8F" w:rsidRDefault="002D6B8F" w:rsidP="002E2E67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D5333" w:rsidRDefault="006D5333" w:rsidP="002E2E67">
      <w:pPr>
        <w:spacing w:before="240" w:after="0" w:line="36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6D5333" w:rsidRDefault="006D5333" w:rsidP="002E2E67">
      <w:pPr>
        <w:spacing w:before="240" w:after="0" w:line="36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6D5333" w:rsidRPr="003D65AF" w:rsidRDefault="006D5333" w:rsidP="002E2E67">
      <w:pPr>
        <w:spacing w:before="240" w:after="0" w:line="36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sectPr w:rsidR="006D5333" w:rsidRPr="003D65AF" w:rsidSect="00BA697D">
      <w:pgSz w:w="11906" w:h="16838"/>
      <w:pgMar w:top="567" w:right="566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f1">
    <w:altName w:val="Times New Roman"/>
    <w:panose1 w:val="00000000000000000000"/>
    <w:charset w:val="00"/>
    <w:family w:val="roman"/>
    <w:notTrueType/>
    <w:pitch w:val="default"/>
  </w:font>
  <w:font w:name="ff2">
    <w:altName w:val="Times New Roman"/>
    <w:panose1 w:val="00000000000000000000"/>
    <w:charset w:val="00"/>
    <w:family w:val="roman"/>
    <w:notTrueType/>
    <w:pitch w:val="default"/>
  </w:font>
  <w:font w:name="ff3">
    <w:altName w:val="Times New Roman"/>
    <w:panose1 w:val="00000000000000000000"/>
    <w:charset w:val="00"/>
    <w:family w:val="roman"/>
    <w:notTrueType/>
    <w:pitch w:val="default"/>
  </w:font>
  <w:font w:name="ff4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35A6C"/>
    <w:multiLevelType w:val="hybridMultilevel"/>
    <w:tmpl w:val="31644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3421B"/>
    <w:multiLevelType w:val="multilevel"/>
    <w:tmpl w:val="7F3EF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FB3767"/>
    <w:multiLevelType w:val="multilevel"/>
    <w:tmpl w:val="5086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E36FB2"/>
    <w:multiLevelType w:val="multilevel"/>
    <w:tmpl w:val="C33ED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7D73E2"/>
    <w:multiLevelType w:val="multilevel"/>
    <w:tmpl w:val="09161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C272BA"/>
    <w:multiLevelType w:val="multilevel"/>
    <w:tmpl w:val="1D56B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0B6CCE"/>
    <w:multiLevelType w:val="multilevel"/>
    <w:tmpl w:val="B4ACA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420E65"/>
    <w:multiLevelType w:val="hybridMultilevel"/>
    <w:tmpl w:val="8070ABE6"/>
    <w:lvl w:ilvl="0" w:tplc="19483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27451"/>
    <w:multiLevelType w:val="multilevel"/>
    <w:tmpl w:val="3E9EA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9403D6"/>
    <w:multiLevelType w:val="multilevel"/>
    <w:tmpl w:val="AEEE6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D612F1"/>
    <w:multiLevelType w:val="hybridMultilevel"/>
    <w:tmpl w:val="D3AC1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CB5B04"/>
    <w:multiLevelType w:val="multilevel"/>
    <w:tmpl w:val="FBF46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904E36"/>
    <w:multiLevelType w:val="hybridMultilevel"/>
    <w:tmpl w:val="FDFC72C6"/>
    <w:lvl w:ilvl="0" w:tplc="AD74B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B27E81"/>
    <w:multiLevelType w:val="multilevel"/>
    <w:tmpl w:val="E884A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99E1C88"/>
    <w:multiLevelType w:val="multilevel"/>
    <w:tmpl w:val="7A50C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F20095"/>
    <w:multiLevelType w:val="multilevel"/>
    <w:tmpl w:val="1458B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77405A"/>
    <w:multiLevelType w:val="hybridMultilevel"/>
    <w:tmpl w:val="F4868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9D1483"/>
    <w:multiLevelType w:val="hybridMultilevel"/>
    <w:tmpl w:val="0BCCF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7"/>
  </w:num>
  <w:num w:numId="4">
    <w:abstractNumId w:val="14"/>
  </w:num>
  <w:num w:numId="5">
    <w:abstractNumId w:val="3"/>
  </w:num>
  <w:num w:numId="6">
    <w:abstractNumId w:val="12"/>
  </w:num>
  <w:num w:numId="7">
    <w:abstractNumId w:val="4"/>
  </w:num>
  <w:num w:numId="8">
    <w:abstractNumId w:val="2"/>
  </w:num>
  <w:num w:numId="9">
    <w:abstractNumId w:val="15"/>
  </w:num>
  <w:num w:numId="10">
    <w:abstractNumId w:val="8"/>
  </w:num>
  <w:num w:numId="11">
    <w:abstractNumId w:val="9"/>
  </w:num>
  <w:num w:numId="12">
    <w:abstractNumId w:val="11"/>
  </w:num>
  <w:num w:numId="13">
    <w:abstractNumId w:val="0"/>
  </w:num>
  <w:num w:numId="14">
    <w:abstractNumId w:val="6"/>
  </w:num>
  <w:num w:numId="15">
    <w:abstractNumId w:val="17"/>
  </w:num>
  <w:num w:numId="16">
    <w:abstractNumId w:val="1"/>
  </w:num>
  <w:num w:numId="17">
    <w:abstractNumId w:val="1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D7"/>
    <w:rsid w:val="0001074E"/>
    <w:rsid w:val="00025D0F"/>
    <w:rsid w:val="00026E78"/>
    <w:rsid w:val="00035CE8"/>
    <w:rsid w:val="000410F4"/>
    <w:rsid w:val="00050D48"/>
    <w:rsid w:val="00071211"/>
    <w:rsid w:val="00091B1B"/>
    <w:rsid w:val="000B1AF1"/>
    <w:rsid w:val="000C3CDB"/>
    <w:rsid w:val="00122FF6"/>
    <w:rsid w:val="001457C0"/>
    <w:rsid w:val="00192838"/>
    <w:rsid w:val="001C448A"/>
    <w:rsid w:val="001C5972"/>
    <w:rsid w:val="002223C4"/>
    <w:rsid w:val="00230F82"/>
    <w:rsid w:val="00270CFA"/>
    <w:rsid w:val="00284718"/>
    <w:rsid w:val="002A2BA6"/>
    <w:rsid w:val="002B7C78"/>
    <w:rsid w:val="002C2D26"/>
    <w:rsid w:val="002D296E"/>
    <w:rsid w:val="002D6B8F"/>
    <w:rsid w:val="002E2E67"/>
    <w:rsid w:val="002E5CD7"/>
    <w:rsid w:val="00301C60"/>
    <w:rsid w:val="003A10B0"/>
    <w:rsid w:val="003B5672"/>
    <w:rsid w:val="003B5C8E"/>
    <w:rsid w:val="003B6F40"/>
    <w:rsid w:val="003C3F4C"/>
    <w:rsid w:val="003D65AF"/>
    <w:rsid w:val="003E0512"/>
    <w:rsid w:val="003E57D0"/>
    <w:rsid w:val="003E5BE0"/>
    <w:rsid w:val="003E7692"/>
    <w:rsid w:val="003F1CE9"/>
    <w:rsid w:val="004006DD"/>
    <w:rsid w:val="004148F9"/>
    <w:rsid w:val="00456147"/>
    <w:rsid w:val="00461A72"/>
    <w:rsid w:val="00465633"/>
    <w:rsid w:val="004B4CE2"/>
    <w:rsid w:val="004E1052"/>
    <w:rsid w:val="004E2769"/>
    <w:rsid w:val="00520BA6"/>
    <w:rsid w:val="005754C7"/>
    <w:rsid w:val="005F285B"/>
    <w:rsid w:val="0060000D"/>
    <w:rsid w:val="006344D5"/>
    <w:rsid w:val="00660A19"/>
    <w:rsid w:val="00671F97"/>
    <w:rsid w:val="006772F2"/>
    <w:rsid w:val="006A03D8"/>
    <w:rsid w:val="006B0D7F"/>
    <w:rsid w:val="006D5333"/>
    <w:rsid w:val="006F5D2A"/>
    <w:rsid w:val="00703466"/>
    <w:rsid w:val="00716E9F"/>
    <w:rsid w:val="00734A05"/>
    <w:rsid w:val="0075393C"/>
    <w:rsid w:val="0076287D"/>
    <w:rsid w:val="007B2546"/>
    <w:rsid w:val="007C5BDE"/>
    <w:rsid w:val="007C7769"/>
    <w:rsid w:val="00806331"/>
    <w:rsid w:val="00815D08"/>
    <w:rsid w:val="00823A7A"/>
    <w:rsid w:val="0083121E"/>
    <w:rsid w:val="00840745"/>
    <w:rsid w:val="00842009"/>
    <w:rsid w:val="008461C5"/>
    <w:rsid w:val="00870B0C"/>
    <w:rsid w:val="00897E3B"/>
    <w:rsid w:val="008C26A5"/>
    <w:rsid w:val="008E0EBA"/>
    <w:rsid w:val="00915B2F"/>
    <w:rsid w:val="00964B14"/>
    <w:rsid w:val="00976E37"/>
    <w:rsid w:val="009B1566"/>
    <w:rsid w:val="009B363D"/>
    <w:rsid w:val="009D64BE"/>
    <w:rsid w:val="009E1A0F"/>
    <w:rsid w:val="00A16097"/>
    <w:rsid w:val="00A17735"/>
    <w:rsid w:val="00A24886"/>
    <w:rsid w:val="00A779BD"/>
    <w:rsid w:val="00AE60DE"/>
    <w:rsid w:val="00AF1098"/>
    <w:rsid w:val="00B20942"/>
    <w:rsid w:val="00B230A2"/>
    <w:rsid w:val="00BA697D"/>
    <w:rsid w:val="00BD0778"/>
    <w:rsid w:val="00C53A2B"/>
    <w:rsid w:val="00C65B1D"/>
    <w:rsid w:val="00CA4A02"/>
    <w:rsid w:val="00CC4A33"/>
    <w:rsid w:val="00CE1B4E"/>
    <w:rsid w:val="00D428C1"/>
    <w:rsid w:val="00D4784A"/>
    <w:rsid w:val="00D55D21"/>
    <w:rsid w:val="00D754C4"/>
    <w:rsid w:val="00D85CDC"/>
    <w:rsid w:val="00DA0616"/>
    <w:rsid w:val="00DA6694"/>
    <w:rsid w:val="00DB0614"/>
    <w:rsid w:val="00E02C29"/>
    <w:rsid w:val="00E03274"/>
    <w:rsid w:val="00E43495"/>
    <w:rsid w:val="00EC1B8D"/>
    <w:rsid w:val="00EC65C7"/>
    <w:rsid w:val="00ED24C8"/>
    <w:rsid w:val="00F17A25"/>
    <w:rsid w:val="00F27060"/>
    <w:rsid w:val="00F30450"/>
    <w:rsid w:val="00F47E53"/>
    <w:rsid w:val="00F77562"/>
    <w:rsid w:val="00FA46CF"/>
    <w:rsid w:val="00FD0029"/>
    <w:rsid w:val="00FF1011"/>
    <w:rsid w:val="00FF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A8064"/>
  <w15:chartTrackingRefBased/>
  <w15:docId w15:val="{AABF3C1A-E074-46C4-A577-50CD9FF6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E5CD7"/>
  </w:style>
  <w:style w:type="paragraph" w:customStyle="1" w:styleId="c26">
    <w:name w:val="c26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E5CD7"/>
  </w:style>
  <w:style w:type="character" w:styleId="a3">
    <w:name w:val="Hyperlink"/>
    <w:basedOn w:val="a0"/>
    <w:uiPriority w:val="99"/>
    <w:unhideWhenUsed/>
    <w:rsid w:val="002E5CD7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2C2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410F4"/>
    <w:pPr>
      <w:ind w:left="720"/>
      <w:contextualSpacing/>
    </w:pPr>
  </w:style>
  <w:style w:type="character" w:styleId="a6">
    <w:name w:val="Emphasis"/>
    <w:basedOn w:val="a0"/>
    <w:uiPriority w:val="20"/>
    <w:qFormat/>
    <w:rsid w:val="00192838"/>
    <w:rPr>
      <w:i/>
      <w:iCs/>
    </w:rPr>
  </w:style>
  <w:style w:type="character" w:customStyle="1" w:styleId="c1">
    <w:name w:val="c1"/>
    <w:basedOn w:val="a0"/>
    <w:rsid w:val="009E1A0F"/>
  </w:style>
  <w:style w:type="character" w:customStyle="1" w:styleId="c0">
    <w:name w:val="c0"/>
    <w:basedOn w:val="a0"/>
    <w:rsid w:val="009E1A0F"/>
  </w:style>
  <w:style w:type="paragraph" w:customStyle="1" w:styleId="c18">
    <w:name w:val="c18"/>
    <w:basedOn w:val="a"/>
    <w:rsid w:val="003B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976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1">
    <w:name w:val="ff1"/>
    <w:basedOn w:val="a0"/>
    <w:rsid w:val="00D55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WAYWxeJjMl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1292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167</cp:revision>
  <dcterms:created xsi:type="dcterms:W3CDTF">2022-01-31T19:16:00Z</dcterms:created>
  <dcterms:modified xsi:type="dcterms:W3CDTF">2023-03-02T08:35:00Z</dcterms:modified>
</cp:coreProperties>
</file>